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8CA" w:rsidRDefault="00807509">
      <w:r w:rsidRPr="00807509">
        <w:rPr>
          <w:noProof/>
        </w:rPr>
        <w:drawing>
          <wp:inline distT="0" distB="0" distL="0" distR="0">
            <wp:extent cx="1790700" cy="1790700"/>
            <wp:effectExtent l="0" t="0" r="0" b="0"/>
            <wp:docPr id="2" name="Picture 2" descr="T:\Groups\Boughton_Lab\Extension Documents\Wildlife of Florida Factsheets\Gopher_Tortoise Fsheet Info\GT images\gopher tortois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Groups\Boughton_Lab\Extension Documents\Wildlife of Florida Factsheets\Gopher_Tortoise Fsheet Info\GT images\gopher tortoise-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509" w:rsidRDefault="00C42EB8">
      <w:r>
        <w:t>Image</w:t>
      </w:r>
      <w:bookmarkStart w:id="0" w:name="_GoBack"/>
      <w:bookmarkEnd w:id="0"/>
      <w:r w:rsidR="00807509">
        <w:t xml:space="preserve"> By: UF-IFAS Graphics Design</w:t>
      </w:r>
    </w:p>
    <w:p w:rsidR="00807509" w:rsidRDefault="00807509"/>
    <w:p w:rsidR="00807509" w:rsidRDefault="00807509">
      <w:r w:rsidRPr="00807509">
        <w:rPr>
          <w:noProof/>
        </w:rPr>
        <w:drawing>
          <wp:inline distT="0" distB="0" distL="0" distR="0">
            <wp:extent cx="2194560" cy="1463563"/>
            <wp:effectExtent l="0" t="0" r="0" b="3810"/>
            <wp:docPr id="3" name="Picture 3" descr="T:\Groups\Boughton_Lab\Extension Documents\Wildlife of Florida Factsheets\Gopher_Tortoise Fsheet Info\Images for IFAS\KCM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Groups\Boughton_Lab\Extension Documents\Wildlife of Florida Factsheets\Gopher_Tortoise Fsheet Info\Images for IFAS\KCM_1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57" cy="146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509" w:rsidRDefault="00807509">
      <w:r>
        <w:t>Photo By: Kyle Moon</w:t>
      </w:r>
    </w:p>
    <w:p w:rsidR="00807509" w:rsidRDefault="00807509">
      <w:r w:rsidRPr="00807509">
        <w:rPr>
          <w:noProof/>
        </w:rPr>
        <w:drawing>
          <wp:inline distT="0" distB="0" distL="0" distR="0">
            <wp:extent cx="2118360" cy="3177540"/>
            <wp:effectExtent l="0" t="0" r="0" b="3810"/>
            <wp:docPr id="4" name="Picture 4" descr="T:\Groups\Boughton_Lab\Extension Documents\Wildlife of Florida Factsheets\Gopher_Tortoise Fsheet Info\Images for IFAS\burrow_tagged GT_Becca Tu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Groups\Boughton_Lab\Extension Documents\Wildlife of Florida Factsheets\Gopher_Tortoise Fsheet Info\Images for IFAS\burrow_tagged GT_Becca Tuck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509" w:rsidRDefault="00807509">
      <w:r>
        <w:t>Photo By: Rebecca Tucker</w:t>
      </w:r>
    </w:p>
    <w:p w:rsidR="00807509" w:rsidRDefault="00807509">
      <w:r w:rsidRPr="00807509">
        <w:rPr>
          <w:noProof/>
        </w:rPr>
        <w:lastRenderedPageBreak/>
        <w:drawing>
          <wp:inline distT="0" distB="0" distL="0" distR="0">
            <wp:extent cx="3230880" cy="2496589"/>
            <wp:effectExtent l="0" t="0" r="7620" b="0"/>
            <wp:docPr id="5" name="Picture 5" descr="T:\Groups\Boughton_Lab\Extension Documents\Wildlife of Florida Factsheets\Gopher_Tortoise Fsheet Info\Images for IFAS\GTortoise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Groups\Boughton_Lab\Extension Documents\Wildlife of Florida Factsheets\Gopher_Tortoise Fsheet Info\Images for IFAS\GTortoise ma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9036" cy="1528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509" w:rsidRDefault="00807509">
      <w:r>
        <w:t>Image By: UF-IFAS, Bethany Wight</w:t>
      </w:r>
    </w:p>
    <w:p w:rsidR="00807509" w:rsidRDefault="00807509"/>
    <w:p w:rsidR="00807509" w:rsidRDefault="00807509"/>
    <w:p w:rsidR="00807509" w:rsidRDefault="00807509"/>
    <w:p w:rsidR="00807509" w:rsidRDefault="00807509">
      <w:r w:rsidRPr="00807509">
        <w:rPr>
          <w:noProof/>
        </w:rPr>
        <w:drawing>
          <wp:inline distT="0" distB="0" distL="0" distR="0">
            <wp:extent cx="4257082" cy="2849880"/>
            <wp:effectExtent l="0" t="0" r="0" b="7620"/>
            <wp:docPr id="6" name="Picture 6" descr="T:\Groups\Boughton_Lab\Extension Documents\Wildlife of Florida Factsheets\Gopher_Tortoise Fsheet Info\Images for IFAS\tumblr_nstzibgVbe1uc7ctlo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Groups\Boughton_Lab\Extension Documents\Wildlife of Florida Factsheets\Gopher_Tortoise Fsheet Info\Images for IFAS\tumblr_nstzibgVbe1uc7ctlo4_12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17" cy="285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509" w:rsidRDefault="00807509">
      <w:r>
        <w:t>Photo By: Rebecca Tucker</w:t>
      </w:r>
    </w:p>
    <w:p w:rsidR="00807509" w:rsidRDefault="00807509"/>
    <w:p w:rsidR="00807509" w:rsidRDefault="00807509"/>
    <w:p w:rsidR="00807509" w:rsidRDefault="00807509"/>
    <w:p w:rsidR="00807509" w:rsidRDefault="00807509">
      <w:r>
        <w:lastRenderedPageBreak/>
        <w:t>Tracks</w:t>
      </w:r>
    </w:p>
    <w:p w:rsidR="00807509" w:rsidRDefault="00807509">
      <w:r w:rsidRPr="00807509">
        <w:rPr>
          <w:noProof/>
        </w:rPr>
        <w:drawing>
          <wp:inline distT="0" distB="0" distL="0" distR="0">
            <wp:extent cx="1885600" cy="2827020"/>
            <wp:effectExtent l="0" t="0" r="635" b="0"/>
            <wp:docPr id="7" name="Picture 7" descr="T:\Groups\Boughton_Lab\Extension Documents\Wildlife of Florida Factsheets\Gopher_Tortoise Fsheet Info\Images for IFAS\tracks_Becca Tu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Groups\Boughton_Lab\Extension Documents\Wildlife of Florida Factsheets\Gopher_Tortoise Fsheet Info\Images for IFAS\tracks_Becca Tuck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21" cy="282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509" w:rsidRDefault="00807509">
      <w:r>
        <w:t>Photo By: Rebecca Tucker</w:t>
      </w:r>
    </w:p>
    <w:p w:rsidR="00807509" w:rsidRDefault="00807509"/>
    <w:p w:rsidR="00F63557" w:rsidRDefault="00F63557"/>
    <w:p w:rsidR="00F63557" w:rsidRDefault="00F63557"/>
    <w:p w:rsidR="00F63557" w:rsidRDefault="00F63557" w:rsidP="00F635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CA21246" wp14:editId="70A41318">
            <wp:extent cx="5943600" cy="2635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Norton_GopherTortoiseBurrow_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557" w:rsidRPr="00D807FA" w:rsidRDefault="00F63557" w:rsidP="00F63557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Examples of other wildlife (called commensals) that utilize gopher tortoise burrows. </w:t>
      </w:r>
    </w:p>
    <w:p w:rsidR="00F63557" w:rsidRPr="00D86CEB" w:rsidRDefault="00F63557" w:rsidP="00F63557">
      <w:pPr>
        <w:rPr>
          <w:rFonts w:ascii="Times New Roman" w:hAnsi="Times New Roman" w:cs="Times New Roman"/>
          <w:b/>
          <w:sz w:val="24"/>
          <w:szCs w:val="24"/>
        </w:rPr>
      </w:pPr>
    </w:p>
    <w:p w:rsidR="00F63557" w:rsidRDefault="00F63557"/>
    <w:sectPr w:rsidR="00F635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557"/>
    <w:rsid w:val="000449E4"/>
    <w:rsid w:val="00807509"/>
    <w:rsid w:val="00B1236C"/>
    <w:rsid w:val="00BB5C64"/>
    <w:rsid w:val="00C42EB8"/>
    <w:rsid w:val="00EA32A9"/>
    <w:rsid w:val="00F6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123C6F-689E-4211-B001-B29405723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55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Florida</Company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Wight,Bethany</dc:creator>
  <cp:keywords/>
  <dc:description/>
  <cp:lastModifiedBy>Wight,Bethany</cp:lastModifiedBy>
  <cp:revision>3</cp:revision>
  <dcterms:created xsi:type="dcterms:W3CDTF">2018-05-22T16:41:00Z</dcterms:created>
  <dcterms:modified xsi:type="dcterms:W3CDTF">2018-05-22T17:30:00Z</dcterms:modified>
</cp:coreProperties>
</file>